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F9A" w:rsidRPr="00066F9A" w:rsidRDefault="00066F9A" w:rsidP="00066F9A">
      <w:pPr>
        <w:shd w:val="clear" w:color="auto" w:fill="FFFFFF"/>
        <w:spacing w:after="5" w:line="240" w:lineRule="auto"/>
        <w:ind w:left="11" w:right="1" w:hanging="10"/>
        <w:jc w:val="center"/>
        <w:rPr>
          <w:rFonts w:ascii="Roboto" w:eastAsia="Times New Roman" w:hAnsi="Roboto" w:cs="Times New Roman"/>
          <w:color w:val="212529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План</w:t>
      </w:r>
    </w:p>
    <w:p w:rsidR="00066F9A" w:rsidRPr="00066F9A" w:rsidRDefault="00066F9A" w:rsidP="00D56311">
      <w:pPr>
        <w:shd w:val="clear" w:color="auto" w:fill="FFFFFF"/>
        <w:spacing w:after="5" w:line="240" w:lineRule="auto"/>
        <w:ind w:left="11" w:right="1" w:hanging="10"/>
        <w:jc w:val="center"/>
        <w:rPr>
          <w:rFonts w:ascii="Roboto" w:eastAsia="Times New Roman" w:hAnsi="Roboto" w:cs="Times New Roman"/>
          <w:color w:val="212529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работы МБОУ «</w:t>
      </w:r>
      <w:proofErr w:type="spellStart"/>
      <w:r w:rsidRPr="00066F9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Шаршадинская</w:t>
      </w:r>
      <w:proofErr w:type="spellEnd"/>
      <w:r w:rsidRPr="00066F9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начальная школа – детский сад</w:t>
      </w:r>
      <w:proofErr w:type="gramStart"/>
      <w:r w:rsidRPr="00066F9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»</w:t>
      </w:r>
      <w:bookmarkStart w:id="0" w:name="_GoBack"/>
      <w:bookmarkEnd w:id="0"/>
      <w:r w:rsidRPr="00066F9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</w:t>
      </w:r>
      <w:proofErr w:type="gramEnd"/>
      <w:r w:rsidRPr="00066F9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 антикоррупционной деятельности</w:t>
      </w:r>
    </w:p>
    <w:p w:rsidR="00066F9A" w:rsidRPr="00066F9A" w:rsidRDefault="00066F9A" w:rsidP="00066F9A">
      <w:pPr>
        <w:shd w:val="clear" w:color="auto" w:fill="FFFFFF"/>
        <w:spacing w:after="5" w:line="240" w:lineRule="auto"/>
        <w:ind w:left="11" w:hanging="10"/>
        <w:jc w:val="center"/>
        <w:rPr>
          <w:rFonts w:ascii="Roboto" w:eastAsia="Times New Roman" w:hAnsi="Roboto" w:cs="Times New Roman"/>
          <w:color w:val="212529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 2023-2024 учебный год.</w:t>
      </w:r>
    </w:p>
    <w:p w:rsidR="00066F9A" w:rsidRPr="00066F9A" w:rsidRDefault="00066F9A" w:rsidP="00066F9A">
      <w:pPr>
        <w:shd w:val="clear" w:color="auto" w:fill="FFFFFF"/>
        <w:spacing w:after="0" w:line="240" w:lineRule="auto"/>
        <w:ind w:left="30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066F9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066F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педагогами:</w:t>
      </w:r>
    </w:p>
    <w:p w:rsidR="00066F9A" w:rsidRPr="00066F9A" w:rsidRDefault="00066F9A" w:rsidP="00066F9A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474" w:type="dxa"/>
        <w:tblInd w:w="-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9341"/>
        <w:gridCol w:w="1850"/>
        <w:gridCol w:w="3489"/>
      </w:tblGrid>
      <w:tr w:rsidR="00066F9A" w:rsidRPr="00066F9A" w:rsidTr="00066F9A">
        <w:trPr>
          <w:trHeight w:val="296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66F9A" w:rsidRPr="00066F9A" w:rsidRDefault="00066F9A" w:rsidP="00066F9A">
            <w:pPr>
              <w:spacing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66F9A" w:rsidRPr="00066F9A" w:rsidTr="00066F9A">
        <w:trPr>
          <w:trHeight w:val="1021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Совещание педагогического коллектива по теме:</w:t>
            </w:r>
          </w:p>
          <w:p w:rsidR="00066F9A" w:rsidRPr="00066F9A" w:rsidRDefault="00066F9A" w:rsidP="00066F9A">
            <w:pPr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«Антикоррупционное воспитание: система воспитательной работы по формированию у учащихся антикоррупционного мировоззрения в ОУ».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олы</w:t>
            </w:r>
          </w:p>
        </w:tc>
      </w:tr>
      <w:tr w:rsidR="00066F9A" w:rsidRPr="00066F9A" w:rsidTr="00066F9A">
        <w:trPr>
          <w:trHeight w:val="1227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Методическое объединение классных руководителей по теме «Планирование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классного руководителя на 2023-2024</w:t>
            </w: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учебные годы» (включение в планы воспитательной работы классных часов, мероприятий, родительских собраний по вопросу антикоррупционного воспитания учащихся)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066F9A" w:rsidRPr="00066F9A" w:rsidTr="00066F9A">
        <w:trPr>
          <w:trHeight w:val="669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дание ШМО </w:t>
            </w: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«Работа классного руководителя по формированию антикоррупционного мировоззрения </w:t>
            </w: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066F9A" w:rsidRPr="00066F9A" w:rsidTr="00066F9A">
        <w:trPr>
          <w:trHeight w:val="953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по обмену опытом классных руководителей и учителей-предметников «Знаю! Умею! Готов показать!» (мероприятия, направленные на воспитание нравственных  качеств учащихся на уроках и во внеклассных мероприятиях).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дитель МО </w:t>
            </w:r>
          </w:p>
        </w:tc>
      </w:tr>
      <w:tr w:rsidR="00066F9A" w:rsidRPr="00066F9A" w:rsidTr="00066F9A">
        <w:trPr>
          <w:trHeight w:val="1019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</w:t>
            </w: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по вопросам формирования антикоррупционного мировоззрения через содержание учебных предметов.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066F9A" w:rsidRPr="00066F9A" w:rsidTr="00066F9A">
        <w:trPr>
          <w:trHeight w:val="369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066F9A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 в  учреждении информационных стендов антикоррупционной направленности, с обязательным указанием телефонов «горячей линии»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руководитель МО</w:t>
            </w:r>
          </w:p>
        </w:tc>
      </w:tr>
      <w:tr w:rsidR="00066F9A" w:rsidRPr="00066F9A" w:rsidTr="00066F9A">
        <w:trPr>
          <w:trHeight w:val="1019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E024BD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олы</w:t>
            </w:r>
          </w:p>
        </w:tc>
      </w:tr>
      <w:tr w:rsidR="00066F9A" w:rsidRPr="00066F9A" w:rsidTr="00066F9A">
        <w:trPr>
          <w:trHeight w:val="1019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E024BD">
            <w:pPr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сайта ОУ, в соответствии с Федеральным законом от 09.02.2009 № 8-ФЗ "Об обеспечении доступа к информации о деятельности государственных органов и органов местного самоуправления" для размещения на нем информации о деятельности ОУ, правил приема в ОУ, публичного доклада руководителя ОУ, информации об осуществлении мер по противодействию коррупции.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E024B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работу сайта</w:t>
            </w:r>
          </w:p>
          <w:p w:rsidR="00066F9A" w:rsidRPr="00066F9A" w:rsidRDefault="00066F9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6F9A" w:rsidRPr="00066F9A" w:rsidTr="00066F9A">
        <w:trPr>
          <w:trHeight w:val="638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E024BD">
            <w:pPr>
              <w:numPr>
                <w:ilvl w:val="0"/>
                <w:numId w:val="1"/>
              </w:numPr>
              <w:spacing w:before="100" w:beforeAutospacing="1"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классных журналов на предмет записи классных часов с антикоррупционной тематикой.</w:t>
            </w:r>
          </w:p>
          <w:p w:rsidR="00066F9A" w:rsidRPr="00066F9A" w:rsidRDefault="00066F9A" w:rsidP="00E024BD">
            <w:pPr>
              <w:numPr>
                <w:ilvl w:val="0"/>
                <w:numId w:val="1"/>
              </w:numPr>
              <w:spacing w:before="100" w:beforeAutospacing="1"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66F9A" w:rsidRPr="00066F9A" w:rsidRDefault="00066F9A" w:rsidP="00E024BD">
            <w:pPr>
              <w:numPr>
                <w:ilvl w:val="1"/>
                <w:numId w:val="1"/>
              </w:numPr>
              <w:spacing w:before="100" w:beforeAutospacing="1" w:after="0" w:line="240" w:lineRule="auto"/>
              <w:ind w:right="-3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общих </w:t>
            </w: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коллектива,</w:t>
            </w:r>
          </w:p>
          <w:p w:rsidR="00066F9A" w:rsidRPr="00066F9A" w:rsidRDefault="00066F9A" w:rsidP="00E024BD">
            <w:pPr>
              <w:numPr>
                <w:ilvl w:val="1"/>
                <w:numId w:val="1"/>
              </w:numPr>
              <w:spacing w:before="100" w:beforeAutospacing="1" w:after="0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родительских </w:t>
            </w: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ОУ;</w:t>
            </w:r>
          </w:p>
          <w:p w:rsidR="00066F9A" w:rsidRPr="00066F9A" w:rsidRDefault="00066F9A" w:rsidP="00E024BD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ind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заседаниях</w:t>
            </w:r>
            <w:proofErr w:type="gramEnd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педагогического совета ОУ.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066F9A" w:rsidRPr="00066F9A" w:rsidRDefault="00066F9A" w:rsidP="006E6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Директор ОУ</w:t>
            </w:r>
          </w:p>
        </w:tc>
      </w:tr>
      <w:tr w:rsidR="006E630A" w:rsidRPr="00066F9A" w:rsidTr="00066F9A">
        <w:trPr>
          <w:trHeight w:val="1019"/>
        </w:trPr>
        <w:tc>
          <w:tcPr>
            <w:tcW w:w="79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  <w:hideMark/>
          </w:tcPr>
          <w:p w:rsidR="006E630A" w:rsidRPr="00066F9A" w:rsidRDefault="006E630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6E630A" w:rsidRPr="00066F9A" w:rsidRDefault="006E630A" w:rsidP="00E024B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6E630A" w:rsidRPr="00066F9A" w:rsidRDefault="006E630A" w:rsidP="00E024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документов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7" w:type="dxa"/>
            </w:tcMar>
          </w:tcPr>
          <w:p w:rsidR="006E630A" w:rsidRPr="00066F9A" w:rsidRDefault="006E630A" w:rsidP="00E024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6E630A" w:rsidRPr="00066F9A" w:rsidRDefault="006E630A" w:rsidP="00E024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66F9A" w:rsidRPr="00066F9A" w:rsidRDefault="00066F9A" w:rsidP="00066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6F9A" w:rsidRPr="00066F9A" w:rsidRDefault="00066F9A" w:rsidP="00066F9A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066F9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    </w:t>
      </w:r>
      <w:r w:rsidRPr="00066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учащимися:</w:t>
      </w:r>
    </w:p>
    <w:p w:rsidR="00066F9A" w:rsidRPr="00066F9A" w:rsidRDefault="00066F9A" w:rsidP="00066F9A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360" w:type="dxa"/>
        <w:tblInd w:w="-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475"/>
        <w:gridCol w:w="1833"/>
        <w:gridCol w:w="3512"/>
      </w:tblGrid>
      <w:tr w:rsidR="00066F9A" w:rsidRPr="00066F9A" w:rsidTr="006E630A">
        <w:trPr>
          <w:trHeight w:val="289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66F9A" w:rsidRPr="00066F9A" w:rsidTr="006E630A">
        <w:trPr>
          <w:trHeight w:val="939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66F9A" w:rsidRPr="00066F9A" w:rsidRDefault="00066F9A" w:rsidP="006E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планирование работы классов. Правила поведения учащихся в школе.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</w:t>
            </w:r>
            <w:r w:rsidR="006E6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</w:t>
            </w:r>
          </w:p>
        </w:tc>
      </w:tr>
      <w:tr w:rsidR="006E630A" w:rsidRPr="00066F9A" w:rsidTr="006E630A">
        <w:trPr>
          <w:trHeight w:val="848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6E630A" w:rsidRPr="00066F9A" w:rsidRDefault="006E630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  с работниками правоохранительных органов по вопросам формирования антикоррупционного поведения  </w:t>
            </w: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6E630A" w:rsidRPr="00066F9A" w:rsidTr="006E630A">
        <w:trPr>
          <w:trHeight w:val="174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6E630A" w:rsidRPr="00066F9A" w:rsidRDefault="006E630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поведению.</w:t>
            </w:r>
          </w:p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рисунков «Коррупция глазами школьников</w:t>
            </w: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Ноябрь-декабрь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630A" w:rsidRPr="00066F9A" w:rsidTr="006E630A">
        <w:trPr>
          <w:trHeight w:val="1914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6E630A" w:rsidRPr="00066F9A" w:rsidRDefault="006E630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1 раз в четверть по вопросам </w:t>
            </w: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gramEnd"/>
          </w:p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учащихся в ОУ. Классные часы:</w:t>
            </w:r>
          </w:p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«Можно и нельзя»;</w:t>
            </w:r>
          </w:p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Дню матери «Что значит любить маму?», «Подарки и другие способы благодарности»</w:t>
            </w:r>
          </w:p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«Мы все разные, но у нас равные права»;</w:t>
            </w:r>
          </w:p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друзья – мое богатство»; «Упорство и упрямство».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планам</w:t>
            </w:r>
          </w:p>
          <w:p w:rsidR="006E630A" w:rsidRPr="00066F9A" w:rsidRDefault="006E630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630A" w:rsidRPr="00066F9A" w:rsidTr="006E630A">
        <w:trPr>
          <w:trHeight w:val="64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6E630A" w:rsidRPr="00066F9A" w:rsidRDefault="006E630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проведения «Весенней недели ДОБРА»:</w:t>
            </w:r>
          </w:p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«Доброта спасёт мир»,</w:t>
            </w:r>
          </w:p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«Моя Родина»,</w:t>
            </w:r>
          </w:p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 «Дети рисуют солнце»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</w:t>
            </w:r>
          </w:p>
        </w:tc>
      </w:tr>
      <w:tr w:rsidR="006E630A" w:rsidRPr="00066F9A" w:rsidTr="00F14EC2">
        <w:trPr>
          <w:trHeight w:val="165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  <w:hideMark/>
          </w:tcPr>
          <w:p w:rsidR="006E630A" w:rsidRPr="00066F9A" w:rsidRDefault="006E630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мероприятия 1 раз в четверть по вопросам антикоррупционного</w:t>
            </w:r>
            <w:proofErr w:type="gramEnd"/>
          </w:p>
          <w:p w:rsidR="006E630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учащихся в ОУ. Классные часы:</w:t>
            </w:r>
          </w:p>
          <w:p w:rsidR="00F14EC2" w:rsidRPr="00BE59AA" w:rsidRDefault="00F14EC2" w:rsidP="00F14EC2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E5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Сказка—ложь, да в ней намек, добрым молодцам урок (1 класс)</w:t>
            </w:r>
          </w:p>
          <w:p w:rsidR="00F14EC2" w:rsidRPr="00BE59AA" w:rsidRDefault="00F14EC2" w:rsidP="00F14EC2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Что такое хорошо и что такое  плохо? (2 класс)</w:t>
            </w:r>
          </w:p>
          <w:p w:rsidR="00F14EC2" w:rsidRPr="00BE59AA" w:rsidRDefault="00F14EC2" w:rsidP="00F14EC2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Мои друзья – моё богатство         (3 класс</w:t>
            </w:r>
            <w:proofErr w:type="gramStart"/>
            <w:r w:rsidRPr="00BE5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BE5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  <w:p w:rsidR="00F14EC2" w:rsidRPr="00BE59AA" w:rsidRDefault="00F14EC2" w:rsidP="00F14EC2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Пусть сердце добрым будет (4 классы)</w:t>
            </w:r>
          </w:p>
          <w:p w:rsidR="00F14EC2" w:rsidRPr="00066F9A" w:rsidRDefault="00F14EC2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30A" w:rsidRPr="00066F9A" w:rsidRDefault="006E630A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планам</w:t>
            </w:r>
          </w:p>
          <w:p w:rsidR="006E630A" w:rsidRPr="00066F9A" w:rsidRDefault="006E630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 в течение года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55" w:type="dxa"/>
            </w:tcMar>
          </w:tcPr>
          <w:p w:rsidR="006E630A" w:rsidRPr="00066F9A" w:rsidRDefault="006E630A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066F9A" w:rsidRPr="00066F9A" w:rsidRDefault="00066F9A" w:rsidP="00066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6F9A" w:rsidRPr="00066F9A" w:rsidRDefault="00066F9A" w:rsidP="00066F9A">
      <w:pPr>
        <w:shd w:val="clear" w:color="auto" w:fill="FFFFFF"/>
        <w:spacing w:after="0" w:line="240" w:lineRule="auto"/>
        <w:ind w:left="30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066F9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066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</w:p>
    <w:p w:rsidR="00066F9A" w:rsidRPr="00066F9A" w:rsidRDefault="00066F9A" w:rsidP="00066F9A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600" w:type="dxa"/>
        <w:tblInd w:w="-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9506"/>
        <w:gridCol w:w="1849"/>
        <w:gridCol w:w="3542"/>
      </w:tblGrid>
      <w:tr w:rsidR="00066F9A" w:rsidRPr="00066F9A" w:rsidTr="00F14EC2">
        <w:trPr>
          <w:trHeight w:val="289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66F9A" w:rsidRPr="00066F9A" w:rsidTr="00F14EC2">
        <w:trPr>
          <w:trHeight w:val="1505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Общеш</w:t>
            </w:r>
            <w:r w:rsidR="00F14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кольная родительская собрание</w:t>
            </w: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«О противодействии коррупции. Мероприятия в рамках воспитательной работы в ОУ, связанных с формированием антикоррупционного мировоззрения учащихся и родителей.</w:t>
            </w:r>
          </w:p>
          <w:p w:rsidR="00066F9A" w:rsidRPr="00066F9A" w:rsidRDefault="00066F9A" w:rsidP="00066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нормативных документах, регламентирующих приём и пребывание детей в ОУ.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проведения родительских собраний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</w:t>
            </w:r>
            <w:r w:rsidR="00F14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олы, учителя начальных классов</w:t>
            </w:r>
          </w:p>
        </w:tc>
      </w:tr>
      <w:tr w:rsidR="00066F9A" w:rsidRPr="00066F9A" w:rsidTr="00F14EC2">
        <w:trPr>
          <w:trHeight w:val="654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памятки для родителей «Как противостоять коррупции»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66F9A" w:rsidRPr="00066F9A" w:rsidTr="00F14EC2">
        <w:trPr>
          <w:trHeight w:val="654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родителей «Неправомерное взимание денежных сре</w:t>
            </w: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представителей)».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066F9A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066F9A" w:rsidRPr="00066F9A" w:rsidRDefault="00F14EC2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14EC2" w:rsidRPr="00066F9A" w:rsidTr="00F14EC2">
        <w:trPr>
          <w:trHeight w:val="654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F14EC2" w:rsidRPr="00066F9A" w:rsidRDefault="00F14EC2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</w:tcPr>
          <w:p w:rsidR="00F14EC2" w:rsidRPr="00066F9A" w:rsidRDefault="00F14EC2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рейды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летней</w:t>
            </w: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профилактической операции «Подросток», с посещением семей учащихся, вызывающих у классных руководителей тревогу по вопросам должного </w:t>
            </w: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свободным временем несовершеннолетних.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</w:tcPr>
          <w:p w:rsidR="00F14EC2" w:rsidRPr="00066F9A" w:rsidRDefault="00F14EC2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gramStart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</w:tcPr>
          <w:p w:rsidR="00F14EC2" w:rsidRPr="00066F9A" w:rsidRDefault="00F14EC2" w:rsidP="00D56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56311" w:rsidRPr="00066F9A" w:rsidTr="00F14EC2">
        <w:trPr>
          <w:trHeight w:val="1126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D56311" w:rsidRPr="00066F9A" w:rsidRDefault="00D56311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</w:tcPr>
          <w:p w:rsidR="00D56311" w:rsidRPr="00066F9A" w:rsidRDefault="00D56311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на темы, посвященные нравственному выбору в ситуациях, связанных с коррупцией.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</w:tcPr>
          <w:p w:rsidR="00D56311" w:rsidRPr="00066F9A" w:rsidRDefault="00D56311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согласно плану работы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</w:tcPr>
          <w:p w:rsidR="00D56311" w:rsidRPr="00066F9A" w:rsidRDefault="00D56311" w:rsidP="00D56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56311" w:rsidRPr="00066F9A" w:rsidTr="00D56311">
        <w:trPr>
          <w:trHeight w:val="818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D56311" w:rsidRPr="00066F9A" w:rsidRDefault="00D56311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</w:tcPr>
          <w:p w:rsidR="00D56311" w:rsidRPr="00066F9A" w:rsidRDefault="00D56311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</w:tcPr>
          <w:p w:rsidR="00D56311" w:rsidRPr="00066F9A" w:rsidRDefault="00D56311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</w:tcPr>
          <w:p w:rsidR="00D56311" w:rsidRPr="00066F9A" w:rsidRDefault="00D56311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D56311" w:rsidRPr="00066F9A" w:rsidTr="00F14EC2">
        <w:trPr>
          <w:trHeight w:val="796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D56311" w:rsidRPr="00066F9A" w:rsidRDefault="00D56311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D56311" w:rsidRPr="00066F9A" w:rsidRDefault="00D56311" w:rsidP="00E0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ежегодного опроса родителей (законных представителей)  воспитанников с целью определения степени их удовлетворенности работой ОУ, качеством предоставляемых образовательных услуг.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D56311" w:rsidRPr="00066F9A" w:rsidRDefault="00D56311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  <w:hideMark/>
          </w:tcPr>
          <w:p w:rsidR="00D56311" w:rsidRPr="00066F9A" w:rsidRDefault="00D56311" w:rsidP="00E0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D56311" w:rsidRPr="00066F9A" w:rsidTr="00D56311">
        <w:trPr>
          <w:trHeight w:val="891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</w:tcPr>
          <w:p w:rsidR="00D56311" w:rsidRPr="00066F9A" w:rsidRDefault="00D56311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</w:tcPr>
          <w:p w:rsidR="00D56311" w:rsidRPr="00066F9A" w:rsidRDefault="00D56311" w:rsidP="00066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</w:tcPr>
          <w:p w:rsidR="00D56311" w:rsidRPr="00066F9A" w:rsidRDefault="00D56311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4" w:type="dxa"/>
              <w:left w:w="108" w:type="dxa"/>
              <w:bottom w:w="0" w:type="dxa"/>
              <w:right w:w="96" w:type="dxa"/>
            </w:tcMar>
          </w:tcPr>
          <w:p w:rsidR="00D56311" w:rsidRPr="00066F9A" w:rsidRDefault="00D56311" w:rsidP="00066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6F9A" w:rsidRPr="00066F9A" w:rsidRDefault="00066F9A" w:rsidP="00066F9A">
      <w:pPr>
        <w:shd w:val="clear" w:color="auto" w:fill="FFFFFF"/>
        <w:spacing w:after="3" w:line="240" w:lineRule="auto"/>
        <w:ind w:righ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6F9A" w:rsidRPr="00066F9A" w:rsidRDefault="00066F9A" w:rsidP="00066F9A">
      <w:pPr>
        <w:shd w:val="clear" w:color="auto" w:fill="FFFFFF"/>
        <w:spacing w:after="3" w:line="240" w:lineRule="auto"/>
        <w:ind w:righ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6F9A" w:rsidRPr="00066F9A" w:rsidRDefault="00066F9A" w:rsidP="00066F9A">
      <w:pPr>
        <w:shd w:val="clear" w:color="auto" w:fill="FFFFFF"/>
        <w:spacing w:after="3" w:line="240" w:lineRule="auto"/>
        <w:ind w:righ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6F9A" w:rsidRPr="00066F9A" w:rsidRDefault="00066F9A" w:rsidP="00066F9A">
      <w:pPr>
        <w:shd w:val="clear" w:color="auto" w:fill="FFFFFF"/>
        <w:spacing w:after="3" w:line="240" w:lineRule="auto"/>
        <w:ind w:righ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F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6F9A" w:rsidRPr="00066F9A" w:rsidRDefault="00066F9A" w:rsidP="00066F9A">
      <w:pPr>
        <w:spacing w:after="0" w:line="240" w:lineRule="auto"/>
        <w:rPr>
          <w:rFonts w:ascii="Roboto" w:eastAsia="Times New Roman" w:hAnsi="Roboto" w:cs="Times New Roman"/>
          <w:color w:val="FFFFFF"/>
          <w:sz w:val="21"/>
          <w:szCs w:val="21"/>
          <w:lang w:eastAsia="ru-RU"/>
        </w:rPr>
      </w:pPr>
      <w:r w:rsidRPr="00066F9A">
        <w:rPr>
          <w:rFonts w:ascii="Roboto" w:eastAsia="Times New Roman" w:hAnsi="Roboto" w:cs="Times New Roman"/>
          <w:color w:val="FFFFFF"/>
          <w:sz w:val="21"/>
          <w:szCs w:val="21"/>
          <w:lang w:eastAsia="ru-RU"/>
        </w:rPr>
        <w:t xml:space="preserve">Для улучшения работы сайта и его взаимодействия с пользователями мы используем файлы </w:t>
      </w:r>
      <w:proofErr w:type="spellStart"/>
      <w:r w:rsidRPr="00066F9A">
        <w:rPr>
          <w:rFonts w:ascii="Roboto" w:eastAsia="Times New Roman" w:hAnsi="Roboto" w:cs="Times New Roman"/>
          <w:color w:val="FFFFFF"/>
          <w:sz w:val="21"/>
          <w:szCs w:val="21"/>
          <w:lang w:eastAsia="ru-RU"/>
        </w:rPr>
        <w:t>cookie</w:t>
      </w:r>
      <w:proofErr w:type="spellEnd"/>
      <w:r w:rsidRPr="00066F9A">
        <w:rPr>
          <w:rFonts w:ascii="Roboto" w:eastAsia="Times New Roman" w:hAnsi="Roboto" w:cs="Times New Roman"/>
          <w:color w:val="FFFFFF"/>
          <w:sz w:val="21"/>
          <w:szCs w:val="21"/>
          <w:lang w:eastAsia="ru-RU"/>
        </w:rPr>
        <w:t xml:space="preserve">. Продолжая работу с сайтом, вы разрешаете использование </w:t>
      </w:r>
      <w:proofErr w:type="spellStart"/>
      <w:r w:rsidRPr="00066F9A">
        <w:rPr>
          <w:rFonts w:ascii="Roboto" w:eastAsia="Times New Roman" w:hAnsi="Roboto" w:cs="Times New Roman"/>
          <w:color w:val="FFFFFF"/>
          <w:sz w:val="21"/>
          <w:szCs w:val="21"/>
          <w:lang w:eastAsia="ru-RU"/>
        </w:rPr>
        <w:t>cookie</w:t>
      </w:r>
      <w:proofErr w:type="spellEnd"/>
      <w:r w:rsidRPr="00066F9A">
        <w:rPr>
          <w:rFonts w:ascii="Roboto" w:eastAsia="Times New Roman" w:hAnsi="Roboto" w:cs="Times New Roman"/>
          <w:color w:val="FFFFFF"/>
          <w:sz w:val="21"/>
          <w:szCs w:val="21"/>
          <w:lang w:eastAsia="ru-RU"/>
        </w:rPr>
        <w:t xml:space="preserve">-файлов. Вы всегда можете отключить файлы </w:t>
      </w:r>
      <w:proofErr w:type="spellStart"/>
      <w:r w:rsidRPr="00066F9A">
        <w:rPr>
          <w:rFonts w:ascii="Roboto" w:eastAsia="Times New Roman" w:hAnsi="Roboto" w:cs="Times New Roman"/>
          <w:color w:val="FFFFFF"/>
          <w:sz w:val="21"/>
          <w:szCs w:val="21"/>
          <w:lang w:eastAsia="ru-RU"/>
        </w:rPr>
        <w:t>cookie</w:t>
      </w:r>
      <w:proofErr w:type="spellEnd"/>
      <w:r w:rsidRPr="00066F9A">
        <w:rPr>
          <w:rFonts w:ascii="Roboto" w:eastAsia="Times New Roman" w:hAnsi="Roboto" w:cs="Times New Roman"/>
          <w:color w:val="FFFFFF"/>
          <w:sz w:val="21"/>
          <w:szCs w:val="21"/>
          <w:lang w:eastAsia="ru-RU"/>
        </w:rPr>
        <w:t xml:space="preserve"> в настройках вашего браузера.</w:t>
      </w:r>
    </w:p>
    <w:p w:rsidR="0000766A" w:rsidRDefault="0000766A"/>
    <w:sectPr w:rsidR="0000766A" w:rsidSect="00066F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2917"/>
    <w:multiLevelType w:val="multilevel"/>
    <w:tmpl w:val="08F28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9A"/>
    <w:rsid w:val="0000766A"/>
    <w:rsid w:val="00066F9A"/>
    <w:rsid w:val="006E630A"/>
    <w:rsid w:val="00D56311"/>
    <w:rsid w:val="00F1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66F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66F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06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6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66F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66F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06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6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25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9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8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60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57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6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49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14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681698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7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3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37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8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4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55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ljv</dc:creator>
  <cp:lastModifiedBy>ljv</cp:lastModifiedBy>
  <cp:revision>1</cp:revision>
  <dcterms:created xsi:type="dcterms:W3CDTF">2023-11-02T16:31:00Z</dcterms:created>
  <dcterms:modified xsi:type="dcterms:W3CDTF">2023-11-02T17:03:00Z</dcterms:modified>
</cp:coreProperties>
</file>